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B7" w:rsidRPr="00DF172C" w:rsidRDefault="006008B7" w:rsidP="006008B7">
      <w:pPr>
        <w:jc w:val="center"/>
        <w:outlineLvl w:val="0"/>
        <w:rPr>
          <w:b/>
          <w:sz w:val="26"/>
          <w:szCs w:val="26"/>
        </w:rPr>
      </w:pPr>
      <w:r w:rsidRPr="00DF172C">
        <w:rPr>
          <w:b/>
          <w:sz w:val="26"/>
          <w:szCs w:val="26"/>
        </w:rPr>
        <w:t>Мероприятия, планируемые к проведению</w:t>
      </w:r>
    </w:p>
    <w:p w:rsidR="006008B7" w:rsidRPr="00DF172C" w:rsidRDefault="006008B7" w:rsidP="006008B7">
      <w:pPr>
        <w:jc w:val="center"/>
        <w:outlineLvl w:val="0"/>
        <w:rPr>
          <w:b/>
          <w:sz w:val="26"/>
          <w:szCs w:val="26"/>
        </w:rPr>
      </w:pPr>
      <w:r w:rsidRPr="00DF172C">
        <w:rPr>
          <w:b/>
          <w:sz w:val="26"/>
          <w:szCs w:val="26"/>
        </w:rPr>
        <w:t xml:space="preserve">в Тужинском муниципальном районе в </w:t>
      </w:r>
      <w:r w:rsidR="004A57FD">
        <w:rPr>
          <w:b/>
          <w:sz w:val="26"/>
          <w:szCs w:val="26"/>
        </w:rPr>
        <w:t>июл</w:t>
      </w:r>
      <w:r w:rsidR="00EC4627">
        <w:rPr>
          <w:b/>
          <w:sz w:val="26"/>
          <w:szCs w:val="26"/>
        </w:rPr>
        <w:t>е</w:t>
      </w:r>
      <w:r w:rsidR="00117CD0" w:rsidRPr="00DF172C">
        <w:rPr>
          <w:b/>
          <w:sz w:val="26"/>
          <w:szCs w:val="26"/>
        </w:rPr>
        <w:t xml:space="preserve"> </w:t>
      </w:r>
      <w:r w:rsidR="00E706D2" w:rsidRPr="00DF172C">
        <w:rPr>
          <w:b/>
          <w:sz w:val="26"/>
          <w:szCs w:val="26"/>
        </w:rPr>
        <w:t>2020</w:t>
      </w:r>
      <w:r w:rsidRPr="00DF172C">
        <w:rPr>
          <w:b/>
          <w:sz w:val="26"/>
          <w:szCs w:val="26"/>
        </w:rPr>
        <w:t xml:space="preserve"> года</w:t>
      </w:r>
    </w:p>
    <w:p w:rsidR="00470C67" w:rsidRPr="00AF2A15" w:rsidRDefault="00470C67" w:rsidP="00F65152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418"/>
        <w:gridCol w:w="8753"/>
      </w:tblGrid>
      <w:tr w:rsidR="00F65152" w:rsidRPr="00AF3030" w:rsidTr="00B6668E">
        <w:tc>
          <w:tcPr>
            <w:tcW w:w="709" w:type="dxa"/>
            <w:vAlign w:val="center"/>
          </w:tcPr>
          <w:p w:rsidR="00F65152" w:rsidRPr="006008B7" w:rsidRDefault="00F65152" w:rsidP="00AF3030">
            <w:pPr>
              <w:jc w:val="center"/>
            </w:pPr>
            <w:r w:rsidRPr="006008B7">
              <w:t>№ п</w:t>
            </w:r>
            <w:r w:rsidR="00254FE4">
              <w:t>/</w:t>
            </w:r>
            <w:r w:rsidRPr="006008B7">
              <w:t>п</w:t>
            </w:r>
          </w:p>
        </w:tc>
        <w:tc>
          <w:tcPr>
            <w:tcW w:w="1418" w:type="dxa"/>
            <w:vAlign w:val="center"/>
          </w:tcPr>
          <w:p w:rsidR="00F65152" w:rsidRPr="006008B7" w:rsidRDefault="00F65152" w:rsidP="00AF3030">
            <w:pPr>
              <w:jc w:val="center"/>
            </w:pPr>
            <w:r w:rsidRPr="006008B7">
              <w:t>Дата</w:t>
            </w:r>
          </w:p>
          <w:p w:rsidR="00F65152" w:rsidRPr="006008B7" w:rsidRDefault="00F65152" w:rsidP="00AF3030">
            <w:pPr>
              <w:jc w:val="center"/>
            </w:pPr>
            <w:r w:rsidRPr="006008B7">
              <w:t>проведения</w:t>
            </w:r>
          </w:p>
        </w:tc>
        <w:tc>
          <w:tcPr>
            <w:tcW w:w="8753" w:type="dxa"/>
            <w:vAlign w:val="center"/>
          </w:tcPr>
          <w:p w:rsidR="00F65152" w:rsidRPr="00AF2A15" w:rsidRDefault="00F65152" w:rsidP="00AF3030">
            <w:pPr>
              <w:tabs>
                <w:tab w:val="left" w:pos="1845"/>
              </w:tabs>
              <w:jc w:val="center"/>
            </w:pPr>
            <w:r w:rsidRPr="00AF2A15">
              <w:t>Наименование мероприятий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03.07.2020</w:t>
            </w:r>
          </w:p>
        </w:tc>
        <w:tc>
          <w:tcPr>
            <w:tcW w:w="8753" w:type="dxa"/>
          </w:tcPr>
          <w:p w:rsidR="00EB762E" w:rsidRPr="00EB762E" w:rsidRDefault="00EB762E" w:rsidP="00E34756">
            <w:pPr>
              <w:tabs>
                <w:tab w:val="left" w:pos="1845"/>
              </w:tabs>
            </w:pPr>
            <w:r w:rsidRPr="00EB762E">
              <w:t>Краеведческая онлайн - игра «Музейная загадка» - группа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06.07.2020</w:t>
            </w:r>
          </w:p>
        </w:tc>
        <w:tc>
          <w:tcPr>
            <w:tcW w:w="8753" w:type="dxa"/>
          </w:tcPr>
          <w:p w:rsidR="00EB762E" w:rsidRPr="00EB762E" w:rsidRDefault="00EB762E" w:rsidP="00787747">
            <w:pPr>
              <w:tabs>
                <w:tab w:val="left" w:pos="1845"/>
              </w:tabs>
            </w:pPr>
            <w:r w:rsidRPr="00EB762E">
              <w:t>Фотовыставка «Семейный альбом» - Тужинский РКДЦ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06.07.2020</w:t>
            </w:r>
          </w:p>
        </w:tc>
        <w:tc>
          <w:tcPr>
            <w:tcW w:w="8753" w:type="dxa"/>
          </w:tcPr>
          <w:p w:rsidR="00EB762E" w:rsidRPr="00EB762E" w:rsidRDefault="00EB762E" w:rsidP="00787747">
            <w:pPr>
              <w:tabs>
                <w:tab w:val="left" w:pos="1845"/>
              </w:tabs>
            </w:pPr>
            <w:r w:rsidRPr="00EB762E">
              <w:t>Онлайн – акция «А у нас в семье юбилей!» - Тужинский РКДЦ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06.07.2020</w:t>
            </w:r>
          </w:p>
        </w:tc>
        <w:tc>
          <w:tcPr>
            <w:tcW w:w="8753" w:type="dxa"/>
          </w:tcPr>
          <w:p w:rsidR="00EB762E" w:rsidRPr="00EB762E" w:rsidRDefault="00EB762E" w:rsidP="00787747">
            <w:pPr>
              <w:tabs>
                <w:tab w:val="left" w:pos="1845"/>
              </w:tabs>
              <w:ind w:left="23"/>
              <w:jc w:val="both"/>
            </w:pPr>
            <w:r w:rsidRPr="00EB762E">
              <w:t>Личный прием граждан депутатом Тужинской районной Думы Ренжиной Т.Л.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08.07.2020</w:t>
            </w:r>
          </w:p>
        </w:tc>
        <w:tc>
          <w:tcPr>
            <w:tcW w:w="8753" w:type="dxa"/>
          </w:tcPr>
          <w:p w:rsidR="00EB762E" w:rsidRPr="00EB762E" w:rsidRDefault="00EB762E" w:rsidP="00787747">
            <w:pPr>
              <w:tabs>
                <w:tab w:val="left" w:pos="1845"/>
              </w:tabs>
              <w:ind w:left="23"/>
              <w:jc w:val="both"/>
            </w:pPr>
            <w:r w:rsidRPr="00EB762E">
              <w:t>Заседание комиссии по делам несовершеннолетних и защите их прав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08.07.2020</w:t>
            </w:r>
          </w:p>
        </w:tc>
        <w:tc>
          <w:tcPr>
            <w:tcW w:w="8753" w:type="dxa"/>
          </w:tcPr>
          <w:p w:rsidR="00EB762E" w:rsidRPr="00EB762E" w:rsidRDefault="00EB762E" w:rsidP="00787747">
            <w:pPr>
              <w:tabs>
                <w:tab w:val="left" w:pos="1845"/>
              </w:tabs>
            </w:pPr>
            <w:r w:rsidRPr="00EB762E">
              <w:t xml:space="preserve">Виртуальная выставка – размышление «Семья всему начало» - </w:t>
            </w:r>
            <w:r w:rsidR="00B6668E">
              <w:br/>
            </w:r>
            <w:r w:rsidRPr="00EB762E">
              <w:t>сайт МБУК Тужинская ЦБС,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08.07.2020</w:t>
            </w:r>
          </w:p>
        </w:tc>
        <w:tc>
          <w:tcPr>
            <w:tcW w:w="8753" w:type="dxa"/>
          </w:tcPr>
          <w:p w:rsidR="00EB762E" w:rsidRPr="00EB762E" w:rsidRDefault="00EB762E" w:rsidP="00787747">
            <w:pPr>
              <w:tabs>
                <w:tab w:val="left" w:pos="1845"/>
              </w:tabs>
            </w:pPr>
            <w:r w:rsidRPr="00EB762E">
              <w:t xml:space="preserve">Видео презентация книжной выставки «Тепло родного очага» - </w:t>
            </w:r>
            <w:r w:rsidR="00B6668E">
              <w:br/>
            </w:r>
            <w:r w:rsidRPr="00EB762E">
              <w:t>сайт МБУК Тужинская ЦБС,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08.07.2020</w:t>
            </w:r>
          </w:p>
        </w:tc>
        <w:tc>
          <w:tcPr>
            <w:tcW w:w="8753" w:type="dxa"/>
          </w:tcPr>
          <w:p w:rsidR="00EB762E" w:rsidRPr="00EB762E" w:rsidRDefault="00EB762E" w:rsidP="00787747">
            <w:pPr>
              <w:tabs>
                <w:tab w:val="left" w:pos="1845"/>
              </w:tabs>
            </w:pPr>
            <w:r w:rsidRPr="00EB762E">
              <w:t xml:space="preserve">Акция «Передай историю своей семьи в музей» - </w:t>
            </w:r>
            <w:r w:rsidR="00B6668E">
              <w:br/>
            </w:r>
            <w:r w:rsidRPr="00EB762E">
              <w:t>краеведческий музей группа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13.07.2020</w:t>
            </w:r>
          </w:p>
        </w:tc>
        <w:tc>
          <w:tcPr>
            <w:tcW w:w="8753" w:type="dxa"/>
          </w:tcPr>
          <w:p w:rsidR="00EB762E" w:rsidRPr="00EB762E" w:rsidRDefault="00EB762E" w:rsidP="00F46F74">
            <w:pPr>
              <w:tabs>
                <w:tab w:val="left" w:pos="1845"/>
              </w:tabs>
            </w:pPr>
            <w:r w:rsidRPr="00EB762E">
              <w:t>Личный прием граждан депутатом Тужинской районной Думы Сусловым А.И.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13.07.2020- 19.07.2020</w:t>
            </w:r>
          </w:p>
        </w:tc>
        <w:tc>
          <w:tcPr>
            <w:tcW w:w="8753" w:type="dxa"/>
          </w:tcPr>
          <w:p w:rsidR="00EB762E" w:rsidRPr="00EB762E" w:rsidRDefault="00EB762E" w:rsidP="00F46F74">
            <w:pPr>
              <w:tabs>
                <w:tab w:val="left" w:pos="1845"/>
              </w:tabs>
            </w:pPr>
            <w:r w:rsidRPr="00EB762E">
              <w:t xml:space="preserve">Онлайн - выставка «Праздник воздушных шариков» - </w:t>
            </w:r>
            <w:r w:rsidR="00B6668E">
              <w:br/>
            </w:r>
            <w:r w:rsidRPr="00EB762E">
              <w:t>Тужинский РКДЦ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 w:rsidRPr="006008B7">
              <w:t>1</w:t>
            </w:r>
            <w:r>
              <w:t>1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14.07.2020</w:t>
            </w:r>
          </w:p>
        </w:tc>
        <w:tc>
          <w:tcPr>
            <w:tcW w:w="8753" w:type="dxa"/>
          </w:tcPr>
          <w:p w:rsidR="00EB762E" w:rsidRPr="00EB762E" w:rsidRDefault="00EB762E" w:rsidP="00F46F74">
            <w:pPr>
              <w:tabs>
                <w:tab w:val="left" w:pos="1845"/>
              </w:tabs>
            </w:pPr>
            <w:r w:rsidRPr="00EB762E">
              <w:t>Проверка региональной системы оповещения без включения оконечных средств оповещения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 w:rsidRPr="006008B7">
              <w:t>1</w:t>
            </w:r>
            <w:r>
              <w:t>2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15.07.2020</w:t>
            </w:r>
          </w:p>
        </w:tc>
        <w:tc>
          <w:tcPr>
            <w:tcW w:w="8753" w:type="dxa"/>
          </w:tcPr>
          <w:p w:rsidR="00EB762E" w:rsidRPr="00EB762E" w:rsidRDefault="00EB762E" w:rsidP="00F46F74">
            <w:pPr>
              <w:tabs>
                <w:tab w:val="left" w:pos="1845"/>
              </w:tabs>
            </w:pPr>
            <w:r w:rsidRPr="00EB762E">
              <w:t xml:space="preserve">Онлайн - час памяти «Война против беззащитных» - </w:t>
            </w:r>
            <w:r w:rsidR="00B6668E">
              <w:br/>
            </w:r>
            <w:r w:rsidRPr="00EB762E">
              <w:t>краеведческий музей группа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 w:rsidRPr="006008B7">
              <w:t>1</w:t>
            </w:r>
            <w:r>
              <w:t>3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15.07.2020</w:t>
            </w:r>
          </w:p>
        </w:tc>
        <w:tc>
          <w:tcPr>
            <w:tcW w:w="8753" w:type="dxa"/>
          </w:tcPr>
          <w:p w:rsidR="00EB762E" w:rsidRPr="00EB762E" w:rsidRDefault="00EB762E" w:rsidP="00F46F74">
            <w:pPr>
              <w:tabs>
                <w:tab w:val="left" w:pos="1845"/>
              </w:tabs>
            </w:pPr>
            <w:r w:rsidRPr="00EB762E">
              <w:t>Рабочее совещание с главами поселений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14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17.07.2020</w:t>
            </w:r>
          </w:p>
        </w:tc>
        <w:tc>
          <w:tcPr>
            <w:tcW w:w="8753" w:type="dxa"/>
          </w:tcPr>
          <w:p w:rsidR="00EB762E" w:rsidRPr="00EB762E" w:rsidRDefault="00EB762E" w:rsidP="00736A6A">
            <w:pPr>
              <w:tabs>
                <w:tab w:val="left" w:pos="1845"/>
              </w:tabs>
              <w:ind w:left="23"/>
              <w:jc w:val="both"/>
            </w:pPr>
            <w:r w:rsidRPr="00EB762E">
              <w:t>Приемка муниципальных образовательных организаций к началу 2020-2021 учебного года</w:t>
            </w:r>
          </w:p>
        </w:tc>
      </w:tr>
      <w:tr w:rsidR="00EB762E" w:rsidRPr="00AF3030" w:rsidTr="00B6668E">
        <w:trPr>
          <w:trHeight w:val="391"/>
        </w:trPr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15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20.07.2020</w:t>
            </w:r>
          </w:p>
        </w:tc>
        <w:tc>
          <w:tcPr>
            <w:tcW w:w="8753" w:type="dxa"/>
          </w:tcPr>
          <w:p w:rsidR="00EB762E" w:rsidRPr="00EB762E" w:rsidRDefault="00EB762E" w:rsidP="00F63DF4">
            <w:pPr>
              <w:jc w:val="both"/>
            </w:pPr>
            <w:r w:rsidRPr="00EB762E">
              <w:t>Личный прием граждан депутатом Тужинской районной Думы Новиковой А.В.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20.07.2020</w:t>
            </w:r>
          </w:p>
        </w:tc>
        <w:tc>
          <w:tcPr>
            <w:tcW w:w="8753" w:type="dxa"/>
          </w:tcPr>
          <w:p w:rsidR="00EB762E" w:rsidRPr="00EB762E" w:rsidRDefault="00EB762E" w:rsidP="00B6668E">
            <w:pPr>
              <w:tabs>
                <w:tab w:val="left" w:pos="1845"/>
              </w:tabs>
            </w:pPr>
            <w:r w:rsidRPr="00EB762E">
              <w:t>Буктрейлер по книге Диккенса «Жизнь Дэвида Копперфилда» (к 170-летию книги) - сайт МБУК Тужинская ЦБС,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17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20.07.2020</w:t>
            </w:r>
          </w:p>
        </w:tc>
        <w:tc>
          <w:tcPr>
            <w:tcW w:w="8753" w:type="dxa"/>
          </w:tcPr>
          <w:p w:rsidR="00EB762E" w:rsidRPr="00EB762E" w:rsidRDefault="00EB762E" w:rsidP="000B4D17">
            <w:pPr>
              <w:tabs>
                <w:tab w:val="left" w:pos="1845"/>
              </w:tabs>
              <w:ind w:left="23"/>
              <w:jc w:val="both"/>
            </w:pPr>
            <w:r w:rsidRPr="00EB762E">
              <w:t>Заседание рабочей группы по легализации налоговой базы в части убыточности предприятий, «теневой» заработной платы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 w:rsidRPr="006008B7">
              <w:t>1</w:t>
            </w:r>
            <w:r>
              <w:t>8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20.07.2020- 29.07.2020</w:t>
            </w:r>
          </w:p>
        </w:tc>
        <w:tc>
          <w:tcPr>
            <w:tcW w:w="8753" w:type="dxa"/>
          </w:tcPr>
          <w:p w:rsidR="00EB762E" w:rsidRPr="00EB762E" w:rsidRDefault="00EB762E" w:rsidP="003E13D0">
            <w:pPr>
              <w:tabs>
                <w:tab w:val="left" w:pos="1845"/>
              </w:tabs>
            </w:pPr>
            <w:r w:rsidRPr="00EB762E">
              <w:t xml:space="preserve">Онлайн-сочинение «Моему четвероногому другу посвящается…» - </w:t>
            </w:r>
            <w:r w:rsidR="00B6668E">
              <w:br/>
            </w:r>
            <w:r w:rsidRPr="00EB762E">
              <w:t>Тужинский РКДЦ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22.07.2020</w:t>
            </w:r>
          </w:p>
        </w:tc>
        <w:tc>
          <w:tcPr>
            <w:tcW w:w="8753" w:type="dxa"/>
          </w:tcPr>
          <w:p w:rsidR="00EB762E" w:rsidRPr="00EB762E" w:rsidRDefault="00EB762E" w:rsidP="00F2622F">
            <w:pPr>
              <w:tabs>
                <w:tab w:val="left" w:pos="1845"/>
              </w:tabs>
            </w:pPr>
            <w:r w:rsidRPr="00EB762E">
              <w:t xml:space="preserve">Книжная выставка-викторина «Великий царь великого государства» - </w:t>
            </w:r>
            <w:r w:rsidR="00B6668E">
              <w:br/>
            </w:r>
            <w:r w:rsidRPr="00EB762E">
              <w:t>сайт МБУК Тужинская ЦБС,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20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22.07.2020</w:t>
            </w:r>
          </w:p>
        </w:tc>
        <w:tc>
          <w:tcPr>
            <w:tcW w:w="8753" w:type="dxa"/>
          </w:tcPr>
          <w:p w:rsidR="00EB762E" w:rsidRPr="00EB762E" w:rsidRDefault="00EB762E" w:rsidP="00F2622F">
            <w:pPr>
              <w:tabs>
                <w:tab w:val="left" w:pos="1845"/>
              </w:tabs>
            </w:pPr>
            <w:r w:rsidRPr="00EB762E">
              <w:t>Онлайн-час экологии «Пешком по тужинским улочкам» -</w:t>
            </w:r>
            <w:r w:rsidRPr="00EB762E">
              <w:rPr>
                <w:sz w:val="28"/>
                <w:szCs w:val="28"/>
              </w:rPr>
              <w:t xml:space="preserve"> </w:t>
            </w:r>
            <w:r w:rsidR="00B6668E">
              <w:rPr>
                <w:sz w:val="28"/>
                <w:szCs w:val="28"/>
              </w:rPr>
              <w:br/>
            </w:r>
            <w:r w:rsidRPr="00EB762E">
              <w:t>краеведческий музей группа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 w:rsidRPr="006008B7">
              <w:t>2</w:t>
            </w:r>
            <w:r>
              <w:t>1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22.07.2020</w:t>
            </w:r>
          </w:p>
        </w:tc>
        <w:tc>
          <w:tcPr>
            <w:tcW w:w="8753" w:type="dxa"/>
          </w:tcPr>
          <w:p w:rsidR="00EB762E" w:rsidRPr="00EB762E" w:rsidRDefault="00EB762E" w:rsidP="00F2622F">
            <w:pPr>
              <w:tabs>
                <w:tab w:val="left" w:pos="1845"/>
              </w:tabs>
            </w:pPr>
            <w:r w:rsidRPr="00EB762E">
              <w:t>Заседание комиссии по делам несовершеннолетних и защите их прав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 w:rsidRPr="006008B7">
              <w:t>2</w:t>
            </w:r>
            <w:r>
              <w:t>2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23.07.2020</w:t>
            </w:r>
          </w:p>
        </w:tc>
        <w:tc>
          <w:tcPr>
            <w:tcW w:w="8753" w:type="dxa"/>
          </w:tcPr>
          <w:p w:rsidR="00B6668E" w:rsidRDefault="00EB762E" w:rsidP="00F2622F">
            <w:pPr>
              <w:jc w:val="both"/>
            </w:pPr>
            <w:r w:rsidRPr="00EB762E">
              <w:t xml:space="preserve">Виртуальна выставка "Умей говорить НЕТ!", </w:t>
            </w:r>
          </w:p>
          <w:p w:rsidR="00EB762E" w:rsidRPr="00EB762E" w:rsidRDefault="00EB762E" w:rsidP="00F2622F">
            <w:pPr>
              <w:jc w:val="both"/>
            </w:pPr>
            <w:r w:rsidRPr="00EB762E">
              <w:t>сайт МБУК Тужинская ЦБС, ВКонтакте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23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27.07.2020</w:t>
            </w:r>
          </w:p>
        </w:tc>
        <w:tc>
          <w:tcPr>
            <w:tcW w:w="8753" w:type="dxa"/>
          </w:tcPr>
          <w:p w:rsidR="00EB762E" w:rsidRPr="00EB762E" w:rsidRDefault="00EB762E" w:rsidP="002C32E0">
            <w:pPr>
              <w:jc w:val="both"/>
            </w:pPr>
            <w:r w:rsidRPr="00EB762E">
              <w:t>Личный прием граждан депутатом Тужинской районной Думы Клепцовым В.А.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24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ind w:left="-108" w:right="-108"/>
              <w:jc w:val="center"/>
            </w:pPr>
            <w:r w:rsidRPr="00EB762E">
              <w:t>Первая дека</w:t>
            </w:r>
            <w:r w:rsidR="00B6668E">
              <w:t>-</w:t>
            </w:r>
            <w:r w:rsidRPr="00EB762E">
              <w:t>да месяца</w:t>
            </w:r>
          </w:p>
        </w:tc>
        <w:tc>
          <w:tcPr>
            <w:tcW w:w="8753" w:type="dxa"/>
            <w:vAlign w:val="center"/>
          </w:tcPr>
          <w:p w:rsidR="00EB762E" w:rsidRPr="00EB762E" w:rsidRDefault="00EB762E" w:rsidP="004823D6">
            <w:pPr>
              <w:tabs>
                <w:tab w:val="left" w:pos="1845"/>
              </w:tabs>
              <w:ind w:left="23"/>
              <w:jc w:val="both"/>
            </w:pPr>
            <w:r w:rsidRPr="00EB762E">
              <w:t>Заседание Тужинской районной Думы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 w:rsidRPr="006008B7">
              <w:t>2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В течение месяца</w:t>
            </w:r>
          </w:p>
        </w:tc>
        <w:tc>
          <w:tcPr>
            <w:tcW w:w="8753" w:type="dxa"/>
          </w:tcPr>
          <w:p w:rsidR="00EB762E" w:rsidRPr="00EB762E" w:rsidRDefault="00EB762E" w:rsidP="004823D6">
            <w:pPr>
              <w:jc w:val="both"/>
            </w:pPr>
            <w:r w:rsidRPr="00EB762E">
              <w:rPr>
                <w:u w:val="single"/>
              </w:rPr>
              <w:t>Краеведческий музей</w:t>
            </w:r>
            <w:r w:rsidRPr="00EB762E">
              <w:t>:</w:t>
            </w:r>
          </w:p>
          <w:p w:rsidR="00EB762E" w:rsidRPr="00EB762E" w:rsidRDefault="00EB762E" w:rsidP="004823D6">
            <w:pPr>
              <w:jc w:val="both"/>
            </w:pPr>
            <w:r w:rsidRPr="00EB762E">
              <w:t>Онлайн - выставка местных фотографов «Мест родных очарованье»</w:t>
            </w:r>
          </w:p>
          <w:p w:rsidR="00EB762E" w:rsidRPr="00EB762E" w:rsidRDefault="00EB762E" w:rsidP="004823D6">
            <w:pPr>
              <w:jc w:val="both"/>
            </w:pPr>
            <w:r w:rsidRPr="00EB762E">
              <w:t>Онлайн - выставка домотканых и современных тканей «Времён переплетенье»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Дата не определена</w:t>
            </w:r>
          </w:p>
        </w:tc>
        <w:tc>
          <w:tcPr>
            <w:tcW w:w="8753" w:type="dxa"/>
            <w:vAlign w:val="center"/>
          </w:tcPr>
          <w:p w:rsidR="00EB762E" w:rsidRPr="00EB762E" w:rsidRDefault="00EB762E" w:rsidP="00B6668E">
            <w:r w:rsidRPr="00EB762E">
              <w:t>Летняя оздоровительная компания в МКУ ДО ДДТ, МКУ ДО ДЮСШ</w:t>
            </w:r>
          </w:p>
        </w:tc>
      </w:tr>
      <w:tr w:rsidR="00EB762E" w:rsidRPr="00AF3030" w:rsidTr="00B6668E">
        <w:tc>
          <w:tcPr>
            <w:tcW w:w="709" w:type="dxa"/>
            <w:vAlign w:val="center"/>
          </w:tcPr>
          <w:p w:rsidR="00EB762E" w:rsidRPr="006008B7" w:rsidRDefault="00EB762E" w:rsidP="00B6668E">
            <w:pPr>
              <w:jc w:val="center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EB762E" w:rsidRPr="00EB762E" w:rsidRDefault="00EB762E" w:rsidP="00B6668E">
            <w:pPr>
              <w:jc w:val="center"/>
            </w:pPr>
            <w:r w:rsidRPr="00EB762E">
              <w:t>Дата не определена</w:t>
            </w:r>
          </w:p>
        </w:tc>
        <w:tc>
          <w:tcPr>
            <w:tcW w:w="8753" w:type="dxa"/>
            <w:vAlign w:val="center"/>
          </w:tcPr>
          <w:p w:rsidR="00EB762E" w:rsidRPr="00EB762E" w:rsidRDefault="00EB762E" w:rsidP="004823D6">
            <w:pPr>
              <w:ind w:left="23"/>
              <w:rPr>
                <w:rFonts w:eastAsia="Calibri"/>
              </w:rPr>
            </w:pPr>
            <w:r w:rsidRPr="00EB762E">
              <w:rPr>
                <w:rFonts w:eastAsia="Calibri"/>
              </w:rPr>
              <w:t>Районный заочный конкурс «Семья – это мы! Семья – это я»</w:t>
            </w:r>
            <w:r w:rsidRPr="00EB762E">
              <w:t xml:space="preserve"> </w:t>
            </w:r>
            <w:r w:rsidRPr="00EB762E">
              <w:br/>
              <w:t>в МКУ ДО ДДТ, МКУ Управление образования</w:t>
            </w:r>
          </w:p>
        </w:tc>
      </w:tr>
    </w:tbl>
    <w:p w:rsidR="00B6668E" w:rsidRDefault="00B6668E" w:rsidP="006008B7">
      <w:pPr>
        <w:jc w:val="both"/>
      </w:pPr>
    </w:p>
    <w:p w:rsidR="006008B7" w:rsidRPr="00250A74" w:rsidRDefault="00894080" w:rsidP="006008B7">
      <w:pPr>
        <w:jc w:val="both"/>
      </w:pPr>
      <w:r>
        <w:t>И.о. г</w:t>
      </w:r>
      <w:r w:rsidR="006008B7" w:rsidRPr="00250A74">
        <w:t>лав</w:t>
      </w:r>
      <w:r>
        <w:t>ы</w:t>
      </w:r>
      <w:r w:rsidR="006008B7" w:rsidRPr="00250A74">
        <w:t xml:space="preserve"> Тужинского</w:t>
      </w:r>
    </w:p>
    <w:p w:rsidR="006008B7" w:rsidRPr="00AF2A15" w:rsidRDefault="00E13FF6" w:rsidP="006008B7">
      <w:pPr>
        <w:jc w:val="both"/>
      </w:pPr>
      <w:r>
        <w:t xml:space="preserve">муниципального района   </w:t>
      </w:r>
      <w:r w:rsidR="007D522D">
        <w:t xml:space="preserve"> </w:t>
      </w:r>
      <w:r w:rsidR="00DC22C3">
        <w:t xml:space="preserve">                                                                                                    </w:t>
      </w:r>
      <w:r w:rsidR="00894080">
        <w:t>О.Н</w:t>
      </w:r>
      <w:r w:rsidR="00EF22F6">
        <w:t xml:space="preserve">. </w:t>
      </w:r>
      <w:r w:rsidR="00894080">
        <w:t>Зубарева</w:t>
      </w:r>
    </w:p>
    <w:sectPr w:rsidR="006008B7" w:rsidRPr="00AF2A15" w:rsidSect="008E1BA4">
      <w:headerReference w:type="default" r:id="rId6"/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B2" w:rsidRDefault="00AB58B2" w:rsidP="00E13FF6">
      <w:r>
        <w:separator/>
      </w:r>
    </w:p>
  </w:endnote>
  <w:endnote w:type="continuationSeparator" w:id="1">
    <w:p w:rsidR="00AB58B2" w:rsidRDefault="00AB58B2" w:rsidP="00E1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B2" w:rsidRDefault="00AB58B2" w:rsidP="00E13FF6">
      <w:r>
        <w:separator/>
      </w:r>
    </w:p>
  </w:footnote>
  <w:footnote w:type="continuationSeparator" w:id="1">
    <w:p w:rsidR="00AB58B2" w:rsidRDefault="00AB58B2" w:rsidP="00E13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F6" w:rsidRDefault="00E13FF6" w:rsidP="00E13FF6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152"/>
    <w:rsid w:val="00003444"/>
    <w:rsid w:val="00013468"/>
    <w:rsid w:val="00015502"/>
    <w:rsid w:val="0001699F"/>
    <w:rsid w:val="0002419F"/>
    <w:rsid w:val="00026E5F"/>
    <w:rsid w:val="00031DE5"/>
    <w:rsid w:val="00035C0A"/>
    <w:rsid w:val="00043C58"/>
    <w:rsid w:val="00066D0F"/>
    <w:rsid w:val="00067B40"/>
    <w:rsid w:val="00075B98"/>
    <w:rsid w:val="00077A9E"/>
    <w:rsid w:val="00080848"/>
    <w:rsid w:val="00083105"/>
    <w:rsid w:val="00083662"/>
    <w:rsid w:val="00084D87"/>
    <w:rsid w:val="00086774"/>
    <w:rsid w:val="00087146"/>
    <w:rsid w:val="000924ED"/>
    <w:rsid w:val="000949CE"/>
    <w:rsid w:val="00097665"/>
    <w:rsid w:val="000C0CA9"/>
    <w:rsid w:val="000C0DE6"/>
    <w:rsid w:val="000D15B3"/>
    <w:rsid w:val="000E0713"/>
    <w:rsid w:val="000E3DBE"/>
    <w:rsid w:val="000E4412"/>
    <w:rsid w:val="000E66AA"/>
    <w:rsid w:val="000F0A0B"/>
    <w:rsid w:val="000F3489"/>
    <w:rsid w:val="000F3DF3"/>
    <w:rsid w:val="000F672E"/>
    <w:rsid w:val="00116E35"/>
    <w:rsid w:val="00117CD0"/>
    <w:rsid w:val="00123431"/>
    <w:rsid w:val="00144210"/>
    <w:rsid w:val="00144D78"/>
    <w:rsid w:val="00154526"/>
    <w:rsid w:val="00155870"/>
    <w:rsid w:val="0016288D"/>
    <w:rsid w:val="00165B0F"/>
    <w:rsid w:val="00167807"/>
    <w:rsid w:val="00167C21"/>
    <w:rsid w:val="001727CD"/>
    <w:rsid w:val="00175512"/>
    <w:rsid w:val="00183011"/>
    <w:rsid w:val="00183F3A"/>
    <w:rsid w:val="001842B0"/>
    <w:rsid w:val="001A56C2"/>
    <w:rsid w:val="001A6E7E"/>
    <w:rsid w:val="001B57A5"/>
    <w:rsid w:val="001C08E3"/>
    <w:rsid w:val="001C582D"/>
    <w:rsid w:val="001D07FD"/>
    <w:rsid w:val="001D33C1"/>
    <w:rsid w:val="001D6FD7"/>
    <w:rsid w:val="001E37D9"/>
    <w:rsid w:val="001E4DC0"/>
    <w:rsid w:val="001F3058"/>
    <w:rsid w:val="001F60BC"/>
    <w:rsid w:val="0020722B"/>
    <w:rsid w:val="002118BE"/>
    <w:rsid w:val="00221282"/>
    <w:rsid w:val="0023154B"/>
    <w:rsid w:val="00240F89"/>
    <w:rsid w:val="0024639E"/>
    <w:rsid w:val="00254FE4"/>
    <w:rsid w:val="00257B11"/>
    <w:rsid w:val="0026569F"/>
    <w:rsid w:val="00271BB6"/>
    <w:rsid w:val="00275BEB"/>
    <w:rsid w:val="00283D45"/>
    <w:rsid w:val="0029429C"/>
    <w:rsid w:val="00297D88"/>
    <w:rsid w:val="002A3035"/>
    <w:rsid w:val="002A4359"/>
    <w:rsid w:val="002A6BF9"/>
    <w:rsid w:val="002A6F43"/>
    <w:rsid w:val="002B5B68"/>
    <w:rsid w:val="002B7BFC"/>
    <w:rsid w:val="002D3A6F"/>
    <w:rsid w:val="002D5084"/>
    <w:rsid w:val="002D5E82"/>
    <w:rsid w:val="002D739F"/>
    <w:rsid w:val="002E0A3A"/>
    <w:rsid w:val="002E2E58"/>
    <w:rsid w:val="002E6130"/>
    <w:rsid w:val="00312238"/>
    <w:rsid w:val="00320852"/>
    <w:rsid w:val="00327518"/>
    <w:rsid w:val="00330102"/>
    <w:rsid w:val="003354B1"/>
    <w:rsid w:val="003421CD"/>
    <w:rsid w:val="00353E35"/>
    <w:rsid w:val="003576A1"/>
    <w:rsid w:val="00362D42"/>
    <w:rsid w:val="00380173"/>
    <w:rsid w:val="00386DC8"/>
    <w:rsid w:val="00390A69"/>
    <w:rsid w:val="00393636"/>
    <w:rsid w:val="003B074B"/>
    <w:rsid w:val="003B443F"/>
    <w:rsid w:val="003B723A"/>
    <w:rsid w:val="003D5BEF"/>
    <w:rsid w:val="003F0C70"/>
    <w:rsid w:val="00405576"/>
    <w:rsid w:val="004076B8"/>
    <w:rsid w:val="00416348"/>
    <w:rsid w:val="00420E73"/>
    <w:rsid w:val="0042597F"/>
    <w:rsid w:val="00426FA0"/>
    <w:rsid w:val="004332CC"/>
    <w:rsid w:val="00456EEF"/>
    <w:rsid w:val="00465A60"/>
    <w:rsid w:val="00470C67"/>
    <w:rsid w:val="00472BC0"/>
    <w:rsid w:val="00477BC7"/>
    <w:rsid w:val="00480586"/>
    <w:rsid w:val="004912D7"/>
    <w:rsid w:val="0049146B"/>
    <w:rsid w:val="004946B9"/>
    <w:rsid w:val="004956D3"/>
    <w:rsid w:val="00496713"/>
    <w:rsid w:val="004A4840"/>
    <w:rsid w:val="004A57FD"/>
    <w:rsid w:val="004A661F"/>
    <w:rsid w:val="004B644B"/>
    <w:rsid w:val="004C2BCB"/>
    <w:rsid w:val="004C2D81"/>
    <w:rsid w:val="004C6725"/>
    <w:rsid w:val="004E2DEA"/>
    <w:rsid w:val="004F017B"/>
    <w:rsid w:val="004F4795"/>
    <w:rsid w:val="004F739D"/>
    <w:rsid w:val="00505089"/>
    <w:rsid w:val="005076AE"/>
    <w:rsid w:val="00512816"/>
    <w:rsid w:val="0051326A"/>
    <w:rsid w:val="005221C8"/>
    <w:rsid w:val="00522B43"/>
    <w:rsid w:val="00526D1F"/>
    <w:rsid w:val="00534BD8"/>
    <w:rsid w:val="0057466A"/>
    <w:rsid w:val="005821C1"/>
    <w:rsid w:val="00585304"/>
    <w:rsid w:val="00587CA1"/>
    <w:rsid w:val="005913C5"/>
    <w:rsid w:val="005975A4"/>
    <w:rsid w:val="005A2801"/>
    <w:rsid w:val="005A44FB"/>
    <w:rsid w:val="005A7E31"/>
    <w:rsid w:val="005B2785"/>
    <w:rsid w:val="005D1A54"/>
    <w:rsid w:val="005D2DA6"/>
    <w:rsid w:val="005D2F13"/>
    <w:rsid w:val="006008B7"/>
    <w:rsid w:val="00606FF6"/>
    <w:rsid w:val="006112E2"/>
    <w:rsid w:val="00621DB1"/>
    <w:rsid w:val="00626AD1"/>
    <w:rsid w:val="00626D16"/>
    <w:rsid w:val="006318FE"/>
    <w:rsid w:val="006352F6"/>
    <w:rsid w:val="00637086"/>
    <w:rsid w:val="006378AF"/>
    <w:rsid w:val="00641A19"/>
    <w:rsid w:val="00642393"/>
    <w:rsid w:val="00653DFF"/>
    <w:rsid w:val="0065679A"/>
    <w:rsid w:val="00666E7D"/>
    <w:rsid w:val="00672FE7"/>
    <w:rsid w:val="0067417E"/>
    <w:rsid w:val="00675BE1"/>
    <w:rsid w:val="006817E7"/>
    <w:rsid w:val="00693D44"/>
    <w:rsid w:val="006B2D13"/>
    <w:rsid w:val="006B6CB2"/>
    <w:rsid w:val="006C7085"/>
    <w:rsid w:val="006D2CAA"/>
    <w:rsid w:val="006D3EB4"/>
    <w:rsid w:val="00701687"/>
    <w:rsid w:val="0070336F"/>
    <w:rsid w:val="0070385F"/>
    <w:rsid w:val="0070501F"/>
    <w:rsid w:val="007109AB"/>
    <w:rsid w:val="00713B64"/>
    <w:rsid w:val="0071727B"/>
    <w:rsid w:val="00720C4E"/>
    <w:rsid w:val="00723A84"/>
    <w:rsid w:val="00727C88"/>
    <w:rsid w:val="00733BA9"/>
    <w:rsid w:val="00741C41"/>
    <w:rsid w:val="00762036"/>
    <w:rsid w:val="00763A08"/>
    <w:rsid w:val="00771F5B"/>
    <w:rsid w:val="007725EB"/>
    <w:rsid w:val="00780A7B"/>
    <w:rsid w:val="0078389C"/>
    <w:rsid w:val="00797E47"/>
    <w:rsid w:val="007A52E4"/>
    <w:rsid w:val="007A7A13"/>
    <w:rsid w:val="007B2599"/>
    <w:rsid w:val="007B6D3D"/>
    <w:rsid w:val="007C1C3B"/>
    <w:rsid w:val="007C7D8A"/>
    <w:rsid w:val="007D1A73"/>
    <w:rsid w:val="007D4EBE"/>
    <w:rsid w:val="007D522D"/>
    <w:rsid w:val="007D5411"/>
    <w:rsid w:val="007E1A5A"/>
    <w:rsid w:val="008070A1"/>
    <w:rsid w:val="008118B6"/>
    <w:rsid w:val="0081205A"/>
    <w:rsid w:val="00823D31"/>
    <w:rsid w:val="008350D9"/>
    <w:rsid w:val="00836B74"/>
    <w:rsid w:val="00836F2E"/>
    <w:rsid w:val="00837659"/>
    <w:rsid w:val="00847A9B"/>
    <w:rsid w:val="00851F7A"/>
    <w:rsid w:val="008521A8"/>
    <w:rsid w:val="008616DC"/>
    <w:rsid w:val="00862AC9"/>
    <w:rsid w:val="008776E1"/>
    <w:rsid w:val="008807BB"/>
    <w:rsid w:val="008824C8"/>
    <w:rsid w:val="00894080"/>
    <w:rsid w:val="008A40F2"/>
    <w:rsid w:val="008B2D5E"/>
    <w:rsid w:val="008C42C2"/>
    <w:rsid w:val="008D659F"/>
    <w:rsid w:val="008E1BA4"/>
    <w:rsid w:val="008F5165"/>
    <w:rsid w:val="008F51AA"/>
    <w:rsid w:val="00901C36"/>
    <w:rsid w:val="009020D4"/>
    <w:rsid w:val="00906CF6"/>
    <w:rsid w:val="009137F0"/>
    <w:rsid w:val="0092158F"/>
    <w:rsid w:val="00921CE0"/>
    <w:rsid w:val="00923E38"/>
    <w:rsid w:val="00924752"/>
    <w:rsid w:val="0093186C"/>
    <w:rsid w:val="009372BC"/>
    <w:rsid w:val="00940FE8"/>
    <w:rsid w:val="00942498"/>
    <w:rsid w:val="0095022D"/>
    <w:rsid w:val="0095076B"/>
    <w:rsid w:val="0095126B"/>
    <w:rsid w:val="00954B2F"/>
    <w:rsid w:val="00956444"/>
    <w:rsid w:val="009568CA"/>
    <w:rsid w:val="009632A3"/>
    <w:rsid w:val="00963C64"/>
    <w:rsid w:val="00967BE8"/>
    <w:rsid w:val="009747F0"/>
    <w:rsid w:val="00975940"/>
    <w:rsid w:val="0098353F"/>
    <w:rsid w:val="009848DB"/>
    <w:rsid w:val="00986336"/>
    <w:rsid w:val="009A69DD"/>
    <w:rsid w:val="009B4AC5"/>
    <w:rsid w:val="009E183B"/>
    <w:rsid w:val="009E7426"/>
    <w:rsid w:val="009F2116"/>
    <w:rsid w:val="009F4DEC"/>
    <w:rsid w:val="00A046AA"/>
    <w:rsid w:val="00A04D00"/>
    <w:rsid w:val="00A0609C"/>
    <w:rsid w:val="00A06873"/>
    <w:rsid w:val="00A11CD8"/>
    <w:rsid w:val="00A206E1"/>
    <w:rsid w:val="00A44A55"/>
    <w:rsid w:val="00A44F43"/>
    <w:rsid w:val="00A6066E"/>
    <w:rsid w:val="00A70455"/>
    <w:rsid w:val="00A74004"/>
    <w:rsid w:val="00A80124"/>
    <w:rsid w:val="00A80523"/>
    <w:rsid w:val="00A90ACB"/>
    <w:rsid w:val="00A92D3E"/>
    <w:rsid w:val="00A9367D"/>
    <w:rsid w:val="00A93879"/>
    <w:rsid w:val="00AB58B2"/>
    <w:rsid w:val="00AC11C5"/>
    <w:rsid w:val="00AD00A7"/>
    <w:rsid w:val="00AE7469"/>
    <w:rsid w:val="00AF2A15"/>
    <w:rsid w:val="00AF3030"/>
    <w:rsid w:val="00AF6063"/>
    <w:rsid w:val="00B00051"/>
    <w:rsid w:val="00B02009"/>
    <w:rsid w:val="00B04DAF"/>
    <w:rsid w:val="00B078E5"/>
    <w:rsid w:val="00B139BE"/>
    <w:rsid w:val="00B1762F"/>
    <w:rsid w:val="00B21BF5"/>
    <w:rsid w:val="00B2563E"/>
    <w:rsid w:val="00B25728"/>
    <w:rsid w:val="00B27F36"/>
    <w:rsid w:val="00B324F8"/>
    <w:rsid w:val="00B348F0"/>
    <w:rsid w:val="00B36B27"/>
    <w:rsid w:val="00B42920"/>
    <w:rsid w:val="00B42D4D"/>
    <w:rsid w:val="00B4373B"/>
    <w:rsid w:val="00B45037"/>
    <w:rsid w:val="00B56DA3"/>
    <w:rsid w:val="00B57E68"/>
    <w:rsid w:val="00B6668E"/>
    <w:rsid w:val="00B66B7A"/>
    <w:rsid w:val="00B712A9"/>
    <w:rsid w:val="00B7250A"/>
    <w:rsid w:val="00B75C83"/>
    <w:rsid w:val="00BA1F61"/>
    <w:rsid w:val="00BA434F"/>
    <w:rsid w:val="00BB05BE"/>
    <w:rsid w:val="00BB145A"/>
    <w:rsid w:val="00BB16D6"/>
    <w:rsid w:val="00BC15E5"/>
    <w:rsid w:val="00BC5859"/>
    <w:rsid w:val="00BD1ECA"/>
    <w:rsid w:val="00BD3CCE"/>
    <w:rsid w:val="00BE1472"/>
    <w:rsid w:val="00BE25D9"/>
    <w:rsid w:val="00BE401D"/>
    <w:rsid w:val="00BE60BC"/>
    <w:rsid w:val="00BF2817"/>
    <w:rsid w:val="00BF2D65"/>
    <w:rsid w:val="00BF338E"/>
    <w:rsid w:val="00BF5B84"/>
    <w:rsid w:val="00C0281D"/>
    <w:rsid w:val="00C03C51"/>
    <w:rsid w:val="00C06999"/>
    <w:rsid w:val="00C07767"/>
    <w:rsid w:val="00C07DE7"/>
    <w:rsid w:val="00C22E33"/>
    <w:rsid w:val="00C31B73"/>
    <w:rsid w:val="00C34C82"/>
    <w:rsid w:val="00C358A3"/>
    <w:rsid w:val="00C37DAF"/>
    <w:rsid w:val="00C41143"/>
    <w:rsid w:val="00C51C75"/>
    <w:rsid w:val="00C539A5"/>
    <w:rsid w:val="00C60855"/>
    <w:rsid w:val="00C61C2C"/>
    <w:rsid w:val="00C64FAD"/>
    <w:rsid w:val="00C74229"/>
    <w:rsid w:val="00C74FB6"/>
    <w:rsid w:val="00C80678"/>
    <w:rsid w:val="00C81145"/>
    <w:rsid w:val="00C832DA"/>
    <w:rsid w:val="00C8750F"/>
    <w:rsid w:val="00C91A65"/>
    <w:rsid w:val="00C93D15"/>
    <w:rsid w:val="00C94419"/>
    <w:rsid w:val="00C945D5"/>
    <w:rsid w:val="00C9625D"/>
    <w:rsid w:val="00C96596"/>
    <w:rsid w:val="00C965E8"/>
    <w:rsid w:val="00C9708E"/>
    <w:rsid w:val="00CA642D"/>
    <w:rsid w:val="00CC091D"/>
    <w:rsid w:val="00CC5A94"/>
    <w:rsid w:val="00CC777E"/>
    <w:rsid w:val="00CC7BA7"/>
    <w:rsid w:val="00CE0351"/>
    <w:rsid w:val="00CE09FB"/>
    <w:rsid w:val="00CE1FE8"/>
    <w:rsid w:val="00CF2F34"/>
    <w:rsid w:val="00CF3C01"/>
    <w:rsid w:val="00CF53CD"/>
    <w:rsid w:val="00CF5E25"/>
    <w:rsid w:val="00D00AE8"/>
    <w:rsid w:val="00D00F99"/>
    <w:rsid w:val="00D0262E"/>
    <w:rsid w:val="00D04300"/>
    <w:rsid w:val="00D0637D"/>
    <w:rsid w:val="00D22221"/>
    <w:rsid w:val="00D2482D"/>
    <w:rsid w:val="00D33B63"/>
    <w:rsid w:val="00D40EE6"/>
    <w:rsid w:val="00D411E0"/>
    <w:rsid w:val="00D474E7"/>
    <w:rsid w:val="00D6012A"/>
    <w:rsid w:val="00D621A0"/>
    <w:rsid w:val="00D64F47"/>
    <w:rsid w:val="00D72221"/>
    <w:rsid w:val="00D7222A"/>
    <w:rsid w:val="00D80FE4"/>
    <w:rsid w:val="00D81C8B"/>
    <w:rsid w:val="00D85A72"/>
    <w:rsid w:val="00D85C60"/>
    <w:rsid w:val="00D92D45"/>
    <w:rsid w:val="00D9682F"/>
    <w:rsid w:val="00DA30FE"/>
    <w:rsid w:val="00DA57A7"/>
    <w:rsid w:val="00DB0809"/>
    <w:rsid w:val="00DB2979"/>
    <w:rsid w:val="00DB313E"/>
    <w:rsid w:val="00DC101B"/>
    <w:rsid w:val="00DC1BCC"/>
    <w:rsid w:val="00DC22C3"/>
    <w:rsid w:val="00DC3050"/>
    <w:rsid w:val="00DD0176"/>
    <w:rsid w:val="00DE0C2A"/>
    <w:rsid w:val="00DE6C7A"/>
    <w:rsid w:val="00DE754A"/>
    <w:rsid w:val="00DE7EB9"/>
    <w:rsid w:val="00DF172C"/>
    <w:rsid w:val="00DF434B"/>
    <w:rsid w:val="00DF521A"/>
    <w:rsid w:val="00E1195E"/>
    <w:rsid w:val="00E12622"/>
    <w:rsid w:val="00E12EA9"/>
    <w:rsid w:val="00E13FF6"/>
    <w:rsid w:val="00E2153E"/>
    <w:rsid w:val="00E21B8A"/>
    <w:rsid w:val="00E24B24"/>
    <w:rsid w:val="00E27741"/>
    <w:rsid w:val="00E3019F"/>
    <w:rsid w:val="00E33DA3"/>
    <w:rsid w:val="00E33EEF"/>
    <w:rsid w:val="00E357AE"/>
    <w:rsid w:val="00E45D2A"/>
    <w:rsid w:val="00E47FAF"/>
    <w:rsid w:val="00E6538F"/>
    <w:rsid w:val="00E706D2"/>
    <w:rsid w:val="00E74CF1"/>
    <w:rsid w:val="00E858F8"/>
    <w:rsid w:val="00EA267C"/>
    <w:rsid w:val="00EB2610"/>
    <w:rsid w:val="00EB35DB"/>
    <w:rsid w:val="00EB61D9"/>
    <w:rsid w:val="00EB7444"/>
    <w:rsid w:val="00EB762E"/>
    <w:rsid w:val="00EC4627"/>
    <w:rsid w:val="00EC47A4"/>
    <w:rsid w:val="00ED0F48"/>
    <w:rsid w:val="00ED5A5A"/>
    <w:rsid w:val="00ED7E04"/>
    <w:rsid w:val="00EE296A"/>
    <w:rsid w:val="00EF0D97"/>
    <w:rsid w:val="00EF22F6"/>
    <w:rsid w:val="00F03316"/>
    <w:rsid w:val="00F23170"/>
    <w:rsid w:val="00F23970"/>
    <w:rsid w:val="00F3072B"/>
    <w:rsid w:val="00F32BC7"/>
    <w:rsid w:val="00F33A6A"/>
    <w:rsid w:val="00F37E11"/>
    <w:rsid w:val="00F40863"/>
    <w:rsid w:val="00F4351D"/>
    <w:rsid w:val="00F64FE2"/>
    <w:rsid w:val="00F65152"/>
    <w:rsid w:val="00F65812"/>
    <w:rsid w:val="00F67FC2"/>
    <w:rsid w:val="00F71A96"/>
    <w:rsid w:val="00F80EBB"/>
    <w:rsid w:val="00F857A2"/>
    <w:rsid w:val="00FA0C52"/>
    <w:rsid w:val="00FB5D6F"/>
    <w:rsid w:val="00FC4F8C"/>
    <w:rsid w:val="00FD32D6"/>
    <w:rsid w:val="00FD73C1"/>
    <w:rsid w:val="00FE3C89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A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C608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rsid w:val="00E13F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3FF6"/>
    <w:rPr>
      <w:sz w:val="24"/>
      <w:szCs w:val="24"/>
    </w:rPr>
  </w:style>
  <w:style w:type="paragraph" w:styleId="a7">
    <w:name w:val="footer"/>
    <w:basedOn w:val="a"/>
    <w:link w:val="a8"/>
    <w:rsid w:val="00E13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3FF6"/>
    <w:rPr>
      <w:sz w:val="24"/>
      <w:szCs w:val="24"/>
    </w:rPr>
  </w:style>
  <w:style w:type="paragraph" w:styleId="a9">
    <w:name w:val="List Paragraph"/>
    <w:basedOn w:val="a"/>
    <w:qFormat/>
    <w:rsid w:val="00E706D2"/>
    <w:pPr>
      <w:spacing w:line="228" w:lineRule="auto"/>
      <w:ind w:left="720" w:right="91" w:hanging="21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Мероприятия,</vt:lpstr>
    </vt:vector>
  </TitlesOfParts>
  <Company>Культура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Мероприятия,</dc:title>
  <dc:creator>Татьяна Пивоварова</dc:creator>
  <cp:lastModifiedBy>Тужинский МФПМП</cp:lastModifiedBy>
  <cp:revision>68</cp:revision>
  <cp:lastPrinted>2020-06-09T07:53:00Z</cp:lastPrinted>
  <dcterms:created xsi:type="dcterms:W3CDTF">2018-10-09T06:22:00Z</dcterms:created>
  <dcterms:modified xsi:type="dcterms:W3CDTF">2020-06-09T07:53:00Z</dcterms:modified>
</cp:coreProperties>
</file>